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33D8" w14:textId="73FEEDC6" w:rsidR="00D61A2A" w:rsidRPr="00D61A2A" w:rsidRDefault="007115D2" w:rsidP="00D61A2A">
      <w:pPr>
        <w:snapToGrid w:val="0"/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附件3：</w:t>
      </w:r>
      <w:r w:rsidR="00D61A2A" w:rsidRPr="00D61A2A">
        <w:rPr>
          <w:rFonts w:ascii="仿宋" w:eastAsia="仿宋" w:hAnsi="仿宋" w:cs="仿宋" w:hint="eastAsia"/>
          <w:b/>
          <w:bCs/>
          <w:sz w:val="32"/>
          <w:szCs w:val="32"/>
        </w:rPr>
        <w:t>交通路线：</w:t>
      </w:r>
    </w:p>
    <w:p w14:paraId="532CD782" w14:textId="1F6BBF37" w:rsidR="00D61A2A" w:rsidRPr="00FC2213" w:rsidRDefault="007115D2" w:rsidP="00D61A2A">
      <w:pPr>
        <w:pStyle w:val="a7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铂雅名人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酒店←→成都双流国际机场T1航站楼：地铁2号线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犀浦站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到←→一品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天下站转7号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线←→10号线成熟双流国际机场T1航站楼</w:t>
      </w:r>
    </w:p>
    <w:p w14:paraId="7A548198" w14:textId="3F6B77D8" w:rsidR="00D61A2A" w:rsidRPr="00FC2213" w:rsidRDefault="007115D2" w:rsidP="00D61A2A">
      <w:pPr>
        <w:pStyle w:val="a7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铂雅名人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酒店←→天府国际机场：机场内地铁18号线←→火车南站←→站内换乘1号线←→人民北路站←→站内换乘6号线←→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犀浦站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或天宇路站</w:t>
      </w:r>
    </w:p>
    <w:p w14:paraId="16FCAF97" w14:textId="27221652" w:rsidR="00D61A2A" w:rsidRPr="00FC2213" w:rsidRDefault="007115D2" w:rsidP="00D61A2A">
      <w:pPr>
        <w:pStyle w:val="a7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铂雅名人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酒店←→成都火车东站：乘地铁2号线在站内上车，直达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犀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浦地铁站</w:t>
      </w:r>
    </w:p>
    <w:p w14:paraId="76E8E1A2" w14:textId="0520DF56" w:rsidR="00D61A2A" w:rsidRPr="00FC2213" w:rsidRDefault="007115D2" w:rsidP="00D61A2A">
      <w:pPr>
        <w:pStyle w:val="a7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.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铂雅名人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酒店←→成都火车南站：站内换乘1号线←→人民北路站←→站内换乘6号线←→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犀浦站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或天宇路站</w:t>
      </w:r>
    </w:p>
    <w:p w14:paraId="5F250361" w14:textId="77B1C980" w:rsidR="00D61A2A" w:rsidRPr="00FC2213" w:rsidRDefault="007115D2" w:rsidP="00D61A2A">
      <w:pPr>
        <w:pStyle w:val="a7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.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铂雅名人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酒店←→成都火车北站：地铁7号线到西南交大九里校区站转6号线到</w:t>
      </w:r>
      <w:proofErr w:type="gramStart"/>
      <w:r w:rsidR="00D61A2A" w:rsidRPr="00FC2213">
        <w:rPr>
          <w:rFonts w:ascii="仿宋" w:eastAsia="仿宋" w:hAnsi="仿宋" w:cs="仿宋" w:hint="eastAsia"/>
          <w:sz w:val="32"/>
          <w:szCs w:val="32"/>
        </w:rPr>
        <w:t>犀浦站</w:t>
      </w:r>
      <w:proofErr w:type="gramEnd"/>
      <w:r w:rsidR="00D61A2A" w:rsidRPr="00FC2213">
        <w:rPr>
          <w:rFonts w:ascii="仿宋" w:eastAsia="仿宋" w:hAnsi="仿宋" w:cs="仿宋" w:hint="eastAsia"/>
          <w:sz w:val="32"/>
          <w:szCs w:val="32"/>
        </w:rPr>
        <w:t>或天宇路站</w:t>
      </w:r>
    </w:p>
    <w:p w14:paraId="297ADC71" w14:textId="7E3B231D" w:rsidR="00F5698A" w:rsidRPr="00D61A2A" w:rsidRDefault="00F5698A"/>
    <w:sectPr w:rsidR="00F5698A" w:rsidRPr="00D61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C9BC" w14:textId="77777777" w:rsidR="002B0C53" w:rsidRDefault="002B0C53" w:rsidP="00D61A2A">
      <w:r>
        <w:separator/>
      </w:r>
    </w:p>
  </w:endnote>
  <w:endnote w:type="continuationSeparator" w:id="0">
    <w:p w14:paraId="586DBD74" w14:textId="77777777" w:rsidR="002B0C53" w:rsidRDefault="002B0C53" w:rsidP="00D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56F1" w14:textId="77777777" w:rsidR="002B0C53" w:rsidRDefault="002B0C53" w:rsidP="00D61A2A">
      <w:r>
        <w:separator/>
      </w:r>
    </w:p>
  </w:footnote>
  <w:footnote w:type="continuationSeparator" w:id="0">
    <w:p w14:paraId="284240B1" w14:textId="77777777" w:rsidR="002B0C53" w:rsidRDefault="002B0C53" w:rsidP="00D6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CC"/>
    <w:rsid w:val="002B0C53"/>
    <w:rsid w:val="00664ACC"/>
    <w:rsid w:val="007115D2"/>
    <w:rsid w:val="00D61A2A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9890A"/>
  <w15:chartTrackingRefBased/>
  <w15:docId w15:val="{955F78DA-8183-4703-B4C4-EB90526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A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A2A"/>
    <w:rPr>
      <w:sz w:val="18"/>
      <w:szCs w:val="18"/>
    </w:rPr>
  </w:style>
  <w:style w:type="paragraph" w:styleId="a7">
    <w:name w:val="List Paragraph"/>
    <w:basedOn w:val="a"/>
    <w:uiPriority w:val="99"/>
    <w:qFormat/>
    <w:rsid w:val="00D61A2A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249309874@qq.com</dc:creator>
  <cp:keywords/>
  <dc:description/>
  <cp:lastModifiedBy>249309874@qq.com</cp:lastModifiedBy>
  <cp:revision>3</cp:revision>
  <dcterms:created xsi:type="dcterms:W3CDTF">2023-03-17T03:39:00Z</dcterms:created>
  <dcterms:modified xsi:type="dcterms:W3CDTF">2023-03-17T03:42:00Z</dcterms:modified>
</cp:coreProperties>
</file>